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8691" w14:textId="32238AAA" w:rsidR="00DA3E3C" w:rsidRDefault="00DA3E3C" w:rsidP="00DA3E3C">
      <w:pPr>
        <w:jc w:val="center"/>
        <w:rPr>
          <w:b/>
        </w:rPr>
      </w:pPr>
      <w:proofErr w:type="gramStart"/>
      <w:r>
        <w:rPr>
          <w:b/>
        </w:rPr>
        <w:t>Minutes of Community Praxis Cooperative Inc.</w:t>
      </w:r>
      <w:proofErr w:type="gramEnd"/>
      <w:r w:rsidR="00205394">
        <w:rPr>
          <w:b/>
        </w:rPr>
        <w:t xml:space="preserve"> </w:t>
      </w:r>
    </w:p>
    <w:p w14:paraId="3BAB352B" w14:textId="188B5FA5" w:rsidR="00205394" w:rsidRDefault="00205394" w:rsidP="00DA3E3C">
      <w:pPr>
        <w:jc w:val="center"/>
        <w:rPr>
          <w:b/>
        </w:rPr>
      </w:pPr>
      <w:r>
        <w:rPr>
          <w:b/>
        </w:rPr>
        <w:t>Annual General Meeting</w:t>
      </w:r>
    </w:p>
    <w:p w14:paraId="236E254B" w14:textId="77777777" w:rsidR="00DA3E3C" w:rsidRDefault="0083116E" w:rsidP="00DA3E3C">
      <w:pPr>
        <w:jc w:val="center"/>
        <w:rPr>
          <w:b/>
        </w:rPr>
      </w:pPr>
      <w:r>
        <w:rPr>
          <w:b/>
        </w:rPr>
        <w:t>23</w:t>
      </w:r>
      <w:r w:rsidRPr="0083116E">
        <w:rPr>
          <w:b/>
          <w:vertAlign w:val="superscript"/>
        </w:rPr>
        <w:t>rd</w:t>
      </w:r>
      <w:r>
        <w:rPr>
          <w:b/>
        </w:rPr>
        <w:t xml:space="preserve"> </w:t>
      </w:r>
      <w:proofErr w:type="gramStart"/>
      <w:r>
        <w:rPr>
          <w:b/>
        </w:rPr>
        <w:t>September,</w:t>
      </w:r>
      <w:proofErr w:type="gramEnd"/>
      <w:r w:rsidR="00DA3E3C">
        <w:rPr>
          <w:b/>
        </w:rPr>
        <w:t xml:space="preserve"> 2016</w:t>
      </w:r>
    </w:p>
    <w:p w14:paraId="53998610" w14:textId="77777777" w:rsidR="00DA3E3C" w:rsidRDefault="0083116E" w:rsidP="00DA3E3C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Octane Coffee, </w:t>
      </w:r>
      <w:proofErr w:type="spellStart"/>
      <w:r>
        <w:rPr>
          <w:b/>
        </w:rPr>
        <w:t>Zilmere</w:t>
      </w:r>
      <w:proofErr w:type="spellEnd"/>
    </w:p>
    <w:p w14:paraId="43B8E928" w14:textId="77777777" w:rsidR="00DA3E3C" w:rsidRDefault="00DA3E3C" w:rsidP="00DA3E3C">
      <w:pPr>
        <w:jc w:val="center"/>
      </w:pPr>
    </w:p>
    <w:p w14:paraId="27D5791A" w14:textId="57C097FF" w:rsidR="00DA3E3C" w:rsidRDefault="0083116E" w:rsidP="00DA3E3C">
      <w:r>
        <w:t>Attending: Howard</w:t>
      </w:r>
      <w:r w:rsidR="00947CC3">
        <w:t xml:space="preserve"> (chair)</w:t>
      </w:r>
      <w:r>
        <w:t xml:space="preserve">, Lynda, </w:t>
      </w:r>
      <w:proofErr w:type="spellStart"/>
      <w:r>
        <w:t>Em</w:t>
      </w:r>
      <w:proofErr w:type="spellEnd"/>
      <w:r>
        <w:t>, Tina (minutes), Neil, Dave, Peter</w:t>
      </w:r>
      <w:r w:rsidR="00DA3E3C">
        <w:t>.</w:t>
      </w:r>
    </w:p>
    <w:p w14:paraId="43939E8E" w14:textId="77777777" w:rsidR="00DA3E3C" w:rsidRDefault="00DA3E3C" w:rsidP="00DA3E3C"/>
    <w:p w14:paraId="11368BB3" w14:textId="016B9505" w:rsidR="00DA3E3C" w:rsidRDefault="00DA3E3C" w:rsidP="00DA3E3C">
      <w:r>
        <w:t>Apol</w:t>
      </w:r>
      <w:r w:rsidR="0083116E">
        <w:t>ogies:  Paul</w:t>
      </w:r>
      <w:r w:rsidR="00EE64E9">
        <w:t>, Gerard</w:t>
      </w:r>
    </w:p>
    <w:p w14:paraId="749A0AE5" w14:textId="77777777" w:rsidR="00DA3E3C" w:rsidRDefault="00DA3E3C" w:rsidP="00DA3E3C"/>
    <w:p w14:paraId="54A0EE39" w14:textId="036822DD" w:rsidR="00DA3E3C" w:rsidRDefault="00DA3E3C" w:rsidP="00DA3E3C">
      <w:pPr>
        <w:pStyle w:val="ListParagraph"/>
        <w:numPr>
          <w:ilvl w:val="0"/>
          <w:numId w:val="1"/>
        </w:numPr>
      </w:pPr>
      <w:r>
        <w:t>Meeting o</w:t>
      </w:r>
      <w:r w:rsidR="0091132F">
        <w:t xml:space="preserve">pened at </w:t>
      </w:r>
      <w:proofErr w:type="gramStart"/>
      <w:r w:rsidR="006C1730">
        <w:t xml:space="preserve">10.33am </w:t>
      </w:r>
      <w:r w:rsidR="00E400C0">
        <w:t>.</w:t>
      </w:r>
      <w:proofErr w:type="gramEnd"/>
    </w:p>
    <w:p w14:paraId="35E10626" w14:textId="1789442E" w:rsidR="00205394" w:rsidRDefault="00205394" w:rsidP="00DA3E3C">
      <w:pPr>
        <w:pStyle w:val="ListParagraph"/>
        <w:numPr>
          <w:ilvl w:val="0"/>
          <w:numId w:val="1"/>
        </w:numPr>
      </w:pPr>
      <w:r>
        <w:t>Howard acknowledged the Traditional Owners.</w:t>
      </w:r>
    </w:p>
    <w:p w14:paraId="14B5A50B" w14:textId="334A39AA" w:rsidR="00205394" w:rsidRDefault="00205394" w:rsidP="00DA3E3C">
      <w:pPr>
        <w:pStyle w:val="ListParagraph"/>
        <w:numPr>
          <w:ilvl w:val="0"/>
          <w:numId w:val="1"/>
        </w:numPr>
      </w:pPr>
      <w:r>
        <w:t>Minutes of previ</w:t>
      </w:r>
      <w:r w:rsidR="00E400C0">
        <w:t>ous minutes were tabled.</w:t>
      </w:r>
      <w:r>
        <w:t xml:space="preserve"> Moved: Lynda; Seconded: </w:t>
      </w:r>
      <w:proofErr w:type="spellStart"/>
      <w:r>
        <w:t>Em</w:t>
      </w:r>
      <w:proofErr w:type="spellEnd"/>
      <w:r w:rsidR="00E400C0">
        <w:t xml:space="preserve">; </w:t>
      </w:r>
    </w:p>
    <w:p w14:paraId="0809607F" w14:textId="5166E5DA" w:rsidR="00205394" w:rsidRDefault="00205394" w:rsidP="00DA3E3C">
      <w:pPr>
        <w:pStyle w:val="ListParagraph"/>
        <w:numPr>
          <w:ilvl w:val="0"/>
          <w:numId w:val="1"/>
        </w:numPr>
      </w:pPr>
      <w:r>
        <w:t xml:space="preserve">Howard moved </w:t>
      </w:r>
      <w:r w:rsidR="00E400C0">
        <w:t xml:space="preserve">that the </w:t>
      </w:r>
      <w:r>
        <w:t>Auditor’s Report</w:t>
      </w:r>
      <w:r w:rsidR="00947CC3">
        <w:t xml:space="preserve"> he previously distributed be</w:t>
      </w:r>
      <w:bookmarkStart w:id="0" w:name="_GoBack"/>
      <w:bookmarkEnd w:id="0"/>
      <w:r w:rsidR="00E400C0">
        <w:t xml:space="preserve"> accepted;</w:t>
      </w:r>
      <w:r>
        <w:t xml:space="preserve"> </w:t>
      </w:r>
      <w:proofErr w:type="gramStart"/>
      <w:r>
        <w:t>Seconded</w:t>
      </w:r>
      <w:proofErr w:type="gramEnd"/>
      <w:r>
        <w:t>: Neil</w:t>
      </w:r>
      <w:r w:rsidR="00E400C0">
        <w:t>. Carried.</w:t>
      </w:r>
    </w:p>
    <w:p w14:paraId="20E8A4F7" w14:textId="77777777" w:rsidR="00E400C0" w:rsidRDefault="00205394" w:rsidP="00DA3E3C">
      <w:pPr>
        <w:pStyle w:val="ListParagraph"/>
        <w:numPr>
          <w:ilvl w:val="0"/>
          <w:numId w:val="1"/>
        </w:numPr>
      </w:pPr>
      <w:r>
        <w:t>Neil presented the Director’s Report</w:t>
      </w:r>
      <w:r w:rsidR="00E400C0">
        <w:t xml:space="preserve"> that he’d previously distributed</w:t>
      </w:r>
      <w:r>
        <w:t xml:space="preserve"> and moved it be accepted; </w:t>
      </w:r>
      <w:proofErr w:type="gramStart"/>
      <w:r>
        <w:t>Seconded</w:t>
      </w:r>
      <w:proofErr w:type="gramEnd"/>
      <w:r>
        <w:t xml:space="preserve">: Dave; </w:t>
      </w:r>
      <w:r w:rsidR="00E400C0">
        <w:t>Carried.</w:t>
      </w:r>
    </w:p>
    <w:p w14:paraId="3ECB9117" w14:textId="180D4BF5" w:rsidR="00205394" w:rsidRDefault="00205394" w:rsidP="00DA3E3C">
      <w:pPr>
        <w:pStyle w:val="ListParagraph"/>
        <w:numPr>
          <w:ilvl w:val="0"/>
          <w:numId w:val="1"/>
        </w:numPr>
      </w:pPr>
      <w:r>
        <w:t>Howard signed the Director’s report for the Office of Fair Trading.  Action: Neil to submit paperwork.</w:t>
      </w:r>
    </w:p>
    <w:p w14:paraId="362564B4" w14:textId="2ED0CF4B" w:rsidR="00205394" w:rsidRDefault="00205394" w:rsidP="00DA3E3C">
      <w:pPr>
        <w:pStyle w:val="ListParagraph"/>
        <w:numPr>
          <w:ilvl w:val="0"/>
          <w:numId w:val="1"/>
        </w:numPr>
      </w:pPr>
      <w:r>
        <w:t xml:space="preserve">Director’s Roles; </w:t>
      </w:r>
    </w:p>
    <w:p w14:paraId="3C37C056" w14:textId="5127C0A2" w:rsidR="00205394" w:rsidRDefault="00205394" w:rsidP="00205394">
      <w:pPr>
        <w:pStyle w:val="ListParagraph"/>
        <w:numPr>
          <w:ilvl w:val="1"/>
          <w:numId w:val="1"/>
        </w:numPr>
      </w:pPr>
      <w:r>
        <w:t>Peter moved Neil be a Director; Seconded by Dave</w:t>
      </w:r>
      <w:r w:rsidR="00E400C0">
        <w:t>;</w:t>
      </w:r>
    </w:p>
    <w:p w14:paraId="41DA79B6" w14:textId="3203A649" w:rsidR="00205394" w:rsidRDefault="00205394" w:rsidP="00205394">
      <w:pPr>
        <w:pStyle w:val="ListParagraph"/>
        <w:numPr>
          <w:ilvl w:val="1"/>
          <w:numId w:val="1"/>
        </w:numPr>
      </w:pPr>
      <w:proofErr w:type="spellStart"/>
      <w:r>
        <w:t>Em</w:t>
      </w:r>
      <w:proofErr w:type="spellEnd"/>
      <w:r>
        <w:t xml:space="preserve"> moved that Peter, Howard, Tina and Lynda also be Directors</w:t>
      </w:r>
      <w:proofErr w:type="gramStart"/>
      <w:r>
        <w:t>;</w:t>
      </w:r>
      <w:proofErr w:type="gramEnd"/>
      <w:r>
        <w:t xml:space="preserve"> Seconded by Dave.  Carried.</w:t>
      </w:r>
    </w:p>
    <w:p w14:paraId="79222ACC" w14:textId="1F15EE8A" w:rsidR="00205394" w:rsidRDefault="00205394" w:rsidP="00DA3E3C">
      <w:pPr>
        <w:pStyle w:val="ListParagraph"/>
        <w:numPr>
          <w:ilvl w:val="0"/>
          <w:numId w:val="1"/>
        </w:numPr>
      </w:pPr>
      <w:r>
        <w:t>Howard moved that Michael T. Harper be our auditor again.  Seconded: Peter.  Carried.</w:t>
      </w:r>
    </w:p>
    <w:p w14:paraId="1C373D38" w14:textId="68726FAC" w:rsidR="006C1730" w:rsidRDefault="006C1730" w:rsidP="00DA3E3C">
      <w:pPr>
        <w:pStyle w:val="ListParagraph"/>
        <w:numPr>
          <w:ilvl w:val="0"/>
          <w:numId w:val="1"/>
        </w:numPr>
      </w:pPr>
      <w:r>
        <w:t>Meeting closed at 10.40.</w:t>
      </w:r>
    </w:p>
    <w:p w14:paraId="3CDFE470" w14:textId="77777777" w:rsidR="00DA3E3C" w:rsidRDefault="00DA3E3C" w:rsidP="00DA3E3C">
      <w:pPr>
        <w:pStyle w:val="ListParagraph"/>
      </w:pPr>
    </w:p>
    <w:p w14:paraId="30290466" w14:textId="77777777" w:rsidR="00C62823" w:rsidRDefault="00C62823"/>
    <w:sectPr w:rsidR="00C62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B3"/>
    <w:multiLevelType w:val="hybridMultilevel"/>
    <w:tmpl w:val="DBEE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3C"/>
    <w:rsid w:val="00054910"/>
    <w:rsid w:val="00205394"/>
    <w:rsid w:val="005A4FBE"/>
    <w:rsid w:val="006C1730"/>
    <w:rsid w:val="00810150"/>
    <w:rsid w:val="0083116E"/>
    <w:rsid w:val="0091132F"/>
    <w:rsid w:val="00947CC3"/>
    <w:rsid w:val="00C62823"/>
    <w:rsid w:val="00DA3E3C"/>
    <w:rsid w:val="00E400C0"/>
    <w:rsid w:val="00EE64E9"/>
    <w:rsid w:val="00F504C1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932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3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Barringham</dc:creator>
  <cp:keywords/>
  <dc:description/>
  <cp:lastModifiedBy>A User</cp:lastModifiedBy>
  <cp:revision>9</cp:revision>
  <dcterms:created xsi:type="dcterms:W3CDTF">2016-09-23T00:14:00Z</dcterms:created>
  <dcterms:modified xsi:type="dcterms:W3CDTF">2016-09-23T07:54:00Z</dcterms:modified>
</cp:coreProperties>
</file>